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5162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开放课题研究人员登记表</w:t>
      </w:r>
    </w:p>
    <w:p w14:paraId="0F4FA485">
      <w:pPr>
        <w:jc w:val="both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3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0"/>
        <w:gridCol w:w="790"/>
        <w:gridCol w:w="790"/>
        <w:gridCol w:w="1336"/>
        <w:gridCol w:w="790"/>
        <w:gridCol w:w="1336"/>
        <w:gridCol w:w="1336"/>
        <w:gridCol w:w="790"/>
        <w:gridCol w:w="1337"/>
      </w:tblGrid>
      <w:tr w14:paraId="7A7C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  <w:tblHeader/>
          <w:jc w:val="center"/>
        </w:trPr>
        <w:tc>
          <w:tcPr>
            <w:tcW w:w="790" w:type="dxa"/>
            <w:vAlign w:val="center"/>
          </w:tcPr>
          <w:p w14:paraId="05EFB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0" w:type="dxa"/>
            <w:vAlign w:val="center"/>
          </w:tcPr>
          <w:p w14:paraId="5A0C7D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0" w:type="dxa"/>
            <w:vAlign w:val="center"/>
          </w:tcPr>
          <w:p w14:paraId="2F662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36" w:type="dxa"/>
            <w:vAlign w:val="center"/>
          </w:tcPr>
          <w:p w14:paraId="5BBF12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90" w:type="dxa"/>
            <w:vAlign w:val="center"/>
          </w:tcPr>
          <w:p w14:paraId="0E8227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36" w:type="dxa"/>
            <w:vAlign w:val="center"/>
          </w:tcPr>
          <w:p w14:paraId="3B676F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36" w:type="dxa"/>
            <w:vAlign w:val="center"/>
          </w:tcPr>
          <w:p w14:paraId="67A4E9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90" w:type="dxa"/>
            <w:vAlign w:val="center"/>
          </w:tcPr>
          <w:p w14:paraId="0FFAD0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337" w:type="dxa"/>
            <w:vAlign w:val="center"/>
          </w:tcPr>
          <w:p w14:paraId="3DCCB4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签字确认</w:t>
            </w:r>
          </w:p>
        </w:tc>
      </w:tr>
      <w:tr w14:paraId="312D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90" w:type="dxa"/>
            <w:vAlign w:val="center"/>
          </w:tcPr>
          <w:p w14:paraId="70F013E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6FB4408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1C766C3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52EEBBD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0B16287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20E4AE6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2D0FB24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3E9E991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vAlign w:val="center"/>
          </w:tcPr>
          <w:p w14:paraId="39EBFF8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2AC1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90" w:type="dxa"/>
            <w:vAlign w:val="center"/>
          </w:tcPr>
          <w:p w14:paraId="11A850D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58308C4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56221DD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0A9ABA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72CFEE8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4BD3DF4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54FB63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303286E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vAlign w:val="center"/>
          </w:tcPr>
          <w:p w14:paraId="7AF3097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5166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90" w:type="dxa"/>
            <w:vAlign w:val="center"/>
          </w:tcPr>
          <w:p w14:paraId="36239E0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0D28C46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08062DE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6F411FA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68CF1C5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271D4DB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BD5E5F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17C3EE7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vAlign w:val="center"/>
          </w:tcPr>
          <w:p w14:paraId="03766DC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6706C727">
      <w:pPr>
        <w:jc w:val="both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7330"/>
    <w:rsid w:val="32E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2025-11-30T13:34:00Z</dcterms:created>
  <dc:creator>活着活着就老了</dc:creator>
  <cp:lastModifiedBy>活着活着就老了</cp:lastModifiedBy>
  <dcterms:modified xsi:type="dcterms:W3CDTF">2025-11-30T14:02:18Z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91D5978BB0BD46FC930F0D3F8B654469_11</vt:lpwstr>
  </property>
  <property fmtid="{D5CDD505-2E9C-101B-9397-08002B2CF9AE}" pid="4" name="KSOTemplateDocerSaveRecord">
    <vt:lpwstr>eyJoZGlkIjoiZjNiODlkYWMzM2EwYTc2ZjFkMjg5NmU3OWRhMGQyMTYiLCJ1c2VySWQiOiI0MTQ0Njg4MjcifQ==</vt:lpwstr>
  </property>
</Properties>
</file>